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99" w:rsidRPr="00CD7499" w:rsidRDefault="00CD7499" w:rsidP="00CD74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7499">
        <w:rPr>
          <w:rFonts w:ascii="Times New Roman" w:hAnsi="Times New Roman" w:cs="Times New Roman"/>
          <w:i/>
          <w:sz w:val="24"/>
          <w:szCs w:val="24"/>
        </w:rPr>
        <w:t>(заполняется на бланке своей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312"/>
      </w:tblGrid>
      <w:tr w:rsidR="00CD7499" w:rsidTr="00CD7499">
        <w:tc>
          <w:tcPr>
            <w:tcW w:w="6204" w:type="dxa"/>
          </w:tcPr>
          <w:p w:rsidR="00CD7499" w:rsidRPr="00CD7499" w:rsidRDefault="00CD749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499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 w:rsidRPr="00CD7499">
              <w:rPr>
                <w:rFonts w:ascii="Times New Roman" w:hAnsi="Times New Roman" w:cs="Times New Roman"/>
                <w:sz w:val="24"/>
                <w:szCs w:val="24"/>
              </w:rPr>
              <w:t xml:space="preserve"> №_______ </w:t>
            </w:r>
          </w:p>
          <w:p w:rsidR="00CD7499" w:rsidRDefault="00CD749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99">
              <w:rPr>
                <w:rFonts w:ascii="Times New Roman" w:hAnsi="Times New Roman" w:cs="Times New Roman"/>
                <w:sz w:val="24"/>
                <w:szCs w:val="24"/>
              </w:rPr>
              <w:t xml:space="preserve">от _______ </w:t>
            </w:r>
          </w:p>
          <w:p w:rsidR="00CD7499" w:rsidRDefault="00CD749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D7499" w:rsidRDefault="00802960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bookmarkStart w:id="0" w:name="_GoBack"/>
            <w:bookmarkEnd w:id="0"/>
            <w:r w:rsidR="00CD7499">
              <w:rPr>
                <w:rFonts w:ascii="Times New Roman" w:hAnsi="Times New Roman" w:cs="Times New Roman"/>
                <w:sz w:val="24"/>
                <w:szCs w:val="24"/>
              </w:rPr>
              <w:t xml:space="preserve">АГИ </w:t>
            </w:r>
          </w:p>
          <w:p w:rsidR="00CD7499" w:rsidRDefault="00CD749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ЗВЕЗД</w:t>
            </w:r>
          </w:p>
          <w:p w:rsidR="00CD7499" w:rsidRDefault="00CD749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B35404" w:rsidRDefault="00B35404" w:rsidP="008A7031">
      <w:pPr>
        <w:rPr>
          <w:rFonts w:ascii="Times New Roman" w:hAnsi="Times New Roman" w:cs="Times New Roman"/>
          <w:b/>
          <w:sz w:val="24"/>
          <w:szCs w:val="24"/>
        </w:rPr>
      </w:pPr>
    </w:p>
    <w:p w:rsidR="00CD7499" w:rsidRPr="00B35404" w:rsidRDefault="00B35404" w:rsidP="00B35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7499" w:rsidRPr="00CD7499" w:rsidRDefault="00CD7499" w:rsidP="00CD7499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D7499">
        <w:rPr>
          <w:rFonts w:ascii="Times New Roman" w:hAnsi="Times New Roman" w:cs="Times New Roman"/>
          <w:sz w:val="24"/>
          <w:szCs w:val="24"/>
        </w:rPr>
        <w:t>Про</w:t>
      </w:r>
      <w:r w:rsidR="008A7031">
        <w:rPr>
          <w:rFonts w:ascii="Times New Roman" w:hAnsi="Times New Roman" w:cs="Times New Roman"/>
          <w:sz w:val="24"/>
          <w:szCs w:val="24"/>
        </w:rPr>
        <w:t>шу</w:t>
      </w:r>
      <w:r w:rsidRPr="00CD7499">
        <w:rPr>
          <w:rFonts w:ascii="Times New Roman" w:hAnsi="Times New Roman" w:cs="Times New Roman"/>
          <w:sz w:val="24"/>
          <w:szCs w:val="24"/>
        </w:rPr>
        <w:t xml:space="preserve"> принять в члены Ассоциации гостиничной индустрии «ПЯТЬ ЗВЕЗД»  _____________________________________________________________________________</w:t>
      </w:r>
    </w:p>
    <w:p w:rsidR="00CD7499" w:rsidRPr="00CD7499" w:rsidRDefault="00CD7499" w:rsidP="00CD74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D7499">
        <w:rPr>
          <w:rFonts w:ascii="Times New Roman" w:hAnsi="Times New Roman" w:cs="Times New Roman"/>
          <w:sz w:val="24"/>
          <w:szCs w:val="24"/>
        </w:rPr>
        <w:t xml:space="preserve">( </w:t>
      </w:r>
      <w:r w:rsidRPr="00CD7499">
        <w:rPr>
          <w:rFonts w:ascii="Times New Roman" w:hAnsi="Times New Roman" w:cs="Times New Roman"/>
          <w:i/>
          <w:sz w:val="24"/>
          <w:szCs w:val="24"/>
        </w:rPr>
        <w:t>название КСР,  печатными буквами)</w:t>
      </w:r>
    </w:p>
    <w:p w:rsidR="00CD7499" w:rsidRDefault="00CD7499" w:rsidP="00CD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499" w:rsidRDefault="008A7031" w:rsidP="00CD7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7499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о КСР</w:t>
      </w:r>
      <w:r w:rsidR="00CD74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959"/>
        <w:gridCol w:w="4455"/>
        <w:gridCol w:w="1822"/>
        <w:gridCol w:w="1910"/>
      </w:tblGrid>
      <w:tr w:rsidR="00D22D49" w:rsidTr="008B2C33">
        <w:tc>
          <w:tcPr>
            <w:tcW w:w="959" w:type="dxa"/>
          </w:tcPr>
          <w:p w:rsidR="00D22D49" w:rsidRPr="00844E9E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Полное юридическое наименование организации на русском языке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844E9E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на </w:t>
            </w:r>
            <w:proofErr w:type="gramStart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английском  языке</w:t>
            </w:r>
            <w:proofErr w:type="gramEnd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844E9E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Адрес организации с индексом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844E9E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844E9E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F658A9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Web-site</w:t>
            </w:r>
            <w:proofErr w:type="spellEnd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F658A9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F658A9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СПиР</w:t>
            </w:r>
            <w:proofErr w:type="spellEnd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F658A9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Телефон бухгалтерии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F658A9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День рождения организации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КСР: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CD7499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CD7499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797DCC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797DCC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797DCC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B8287A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Контактное лицо от организации: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B8287A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8A7031" w:rsidRDefault="00D22D49" w:rsidP="008B2C33">
            <w:pPr>
              <w:pStyle w:val="a5"/>
              <w:numPr>
                <w:ilvl w:val="1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8B2C33" w:rsidP="008B2C33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Pr="000A2E1C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>Количество номеров/мест</w:t>
            </w:r>
          </w:p>
        </w:tc>
        <w:tc>
          <w:tcPr>
            <w:tcW w:w="3732" w:type="dxa"/>
            <w:gridSpan w:val="2"/>
          </w:tcPr>
          <w:p w:rsidR="00D22D49" w:rsidRDefault="00D22D49" w:rsidP="00CD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9" w:rsidTr="008B2C33">
        <w:tc>
          <w:tcPr>
            <w:tcW w:w="959" w:type="dxa"/>
          </w:tcPr>
          <w:p w:rsidR="00D22D49" w:rsidRDefault="00D22D49" w:rsidP="008B2C33">
            <w:pPr>
              <w:pStyle w:val="a5"/>
              <w:numPr>
                <w:ilvl w:val="0"/>
                <w:numId w:val="3"/>
              </w:numPr>
              <w:tabs>
                <w:tab w:val="left" w:pos="405"/>
              </w:tabs>
              <w:ind w:left="99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D22D49" w:rsidRPr="00D22D49" w:rsidRDefault="00D22D49" w:rsidP="008B2C33">
            <w:pPr>
              <w:ind w:left="360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822" w:type="dxa"/>
          </w:tcPr>
          <w:p w:rsidR="00D22D49" w:rsidRDefault="00D22D49" w:rsidP="008A70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Присвоенная</w:t>
            </w:r>
          </w:p>
          <w:p w:rsidR="00D22D49" w:rsidRPr="008A7031" w:rsidRDefault="00D22D49" w:rsidP="008A70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10" w:type="dxa"/>
          </w:tcPr>
          <w:p w:rsidR="00D22D49" w:rsidRPr="008A7031" w:rsidRDefault="008B2C33" w:rsidP="008A703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 w:rsidR="00D22D49" w:rsidRPr="008A7031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присвоенная</w:t>
            </w:r>
          </w:p>
        </w:tc>
      </w:tr>
    </w:tbl>
    <w:p w:rsidR="00CD7499" w:rsidRDefault="00D22D49" w:rsidP="00CD7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B2C33" w:rsidRDefault="00D22D49" w:rsidP="00D22D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33">
        <w:rPr>
          <w:rFonts w:ascii="Times New Roman" w:hAnsi="Times New Roman" w:cs="Times New Roman"/>
          <w:sz w:val="24"/>
          <w:szCs w:val="24"/>
        </w:rPr>
        <w:t>Банковские  реквизиты</w:t>
      </w:r>
      <w:proofErr w:type="gramEnd"/>
      <w:r w:rsidRPr="008B2C33">
        <w:rPr>
          <w:rFonts w:ascii="Times New Roman" w:hAnsi="Times New Roman" w:cs="Times New Roman"/>
          <w:sz w:val="24"/>
          <w:szCs w:val="24"/>
        </w:rPr>
        <w:t xml:space="preserve">  организации  </w:t>
      </w:r>
    </w:p>
    <w:p w:rsidR="00D22D49" w:rsidRPr="008B2C33" w:rsidRDefault="00D22D49" w:rsidP="00D22D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33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</w:t>
      </w:r>
    </w:p>
    <w:p w:rsidR="00D22D49" w:rsidRPr="00D22D49" w:rsidRDefault="00D22D49" w:rsidP="00D22D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D49">
        <w:rPr>
          <w:rFonts w:ascii="Times New Roman" w:hAnsi="Times New Roman" w:cs="Times New Roman"/>
          <w:sz w:val="24"/>
          <w:szCs w:val="24"/>
        </w:rPr>
        <w:t xml:space="preserve">Копия Свидетельства о </w:t>
      </w:r>
      <w:r>
        <w:rPr>
          <w:rFonts w:ascii="Times New Roman" w:hAnsi="Times New Roman" w:cs="Times New Roman"/>
          <w:sz w:val="24"/>
          <w:szCs w:val="24"/>
        </w:rPr>
        <w:t>присвоении категории</w:t>
      </w:r>
    </w:p>
    <w:p w:rsidR="008A7031" w:rsidRPr="008A7031" w:rsidRDefault="008A7031" w:rsidP="008A7031">
      <w:pPr>
        <w:pStyle w:val="a4"/>
        <w:rPr>
          <w:rFonts w:ascii="Times New Roman" w:hAnsi="Times New Roman" w:cs="Times New Roman"/>
          <w:sz w:val="24"/>
          <w:szCs w:val="24"/>
        </w:rPr>
      </w:pPr>
      <w:r w:rsidRPr="008A7031">
        <w:rPr>
          <w:rFonts w:ascii="Times New Roman" w:hAnsi="Times New Roman" w:cs="Times New Roman"/>
          <w:sz w:val="24"/>
          <w:szCs w:val="24"/>
        </w:rPr>
        <w:t xml:space="preserve">Руководитель КСР </w:t>
      </w:r>
      <w:r w:rsidR="00D22D4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031" w:rsidRPr="00D22D49" w:rsidRDefault="008B2C33" w:rsidP="008A7031">
      <w:pPr>
        <w:pStyle w:val="a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8B2C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22D49">
        <w:rPr>
          <w:rFonts w:ascii="Times New Roman" w:hAnsi="Times New Roman" w:cs="Times New Roman"/>
          <w:i/>
          <w:sz w:val="16"/>
          <w:szCs w:val="16"/>
        </w:rPr>
        <w:t>П</w:t>
      </w:r>
      <w:r w:rsidR="008A7031" w:rsidRPr="00D22D49">
        <w:rPr>
          <w:rFonts w:ascii="Times New Roman" w:hAnsi="Times New Roman" w:cs="Times New Roman"/>
          <w:i/>
          <w:sz w:val="16"/>
          <w:szCs w:val="16"/>
        </w:rPr>
        <w:t>одпись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Pr="008B2C33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CD7499" w:rsidRPr="008A7031" w:rsidRDefault="008A7031" w:rsidP="00CD7499">
      <w:pPr>
        <w:jc w:val="both"/>
        <w:rPr>
          <w:rFonts w:ascii="Times New Roman" w:hAnsi="Times New Roman" w:cs="Times New Roman"/>
          <w:sz w:val="16"/>
          <w:szCs w:val="16"/>
        </w:rPr>
      </w:pPr>
      <w:r w:rsidRPr="008A7031">
        <w:rPr>
          <w:rFonts w:ascii="Times New Roman" w:hAnsi="Times New Roman" w:cs="Times New Roman"/>
          <w:sz w:val="16"/>
          <w:szCs w:val="16"/>
        </w:rPr>
        <w:t>М.П.</w:t>
      </w:r>
    </w:p>
    <w:p w:rsidR="00A911AA" w:rsidRPr="00CD7499" w:rsidRDefault="00CD7499" w:rsidP="00CD7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A911AA" w:rsidRPr="00CD7499" w:rsidSect="00CD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C2A"/>
    <w:multiLevelType w:val="multilevel"/>
    <w:tmpl w:val="D9807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3B557F"/>
    <w:multiLevelType w:val="hybridMultilevel"/>
    <w:tmpl w:val="6842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56927"/>
    <w:multiLevelType w:val="hybridMultilevel"/>
    <w:tmpl w:val="E210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C21BE"/>
    <w:multiLevelType w:val="hybridMultilevel"/>
    <w:tmpl w:val="4A2A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99"/>
    <w:rsid w:val="0020000E"/>
    <w:rsid w:val="002C0505"/>
    <w:rsid w:val="00802960"/>
    <w:rsid w:val="008A7031"/>
    <w:rsid w:val="008B2C33"/>
    <w:rsid w:val="00A911AA"/>
    <w:rsid w:val="00A95D73"/>
    <w:rsid w:val="00B35404"/>
    <w:rsid w:val="00B45809"/>
    <w:rsid w:val="00CD7499"/>
    <w:rsid w:val="00D2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8474"/>
  <w15:docId w15:val="{CAD9CFE2-026C-4760-AD1A-97D43B28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74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3</cp:revision>
  <dcterms:created xsi:type="dcterms:W3CDTF">2018-12-18T15:04:00Z</dcterms:created>
  <dcterms:modified xsi:type="dcterms:W3CDTF">2019-01-10T14:14:00Z</dcterms:modified>
</cp:coreProperties>
</file>